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FDAF" w14:textId="77777777" w:rsidR="009D4ED7" w:rsidRDefault="009D4ED7" w:rsidP="009D4E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</w:p>
    <w:p w14:paraId="0FB0D708" w14:textId="3E558480" w:rsidR="009D4ED7" w:rsidRDefault="009D4ED7" w:rsidP="009D4E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s-MX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val="en-US" w:eastAsia="es-MX"/>
        </w:rPr>
        <w:drawing>
          <wp:inline distT="0" distB="0" distL="0" distR="0" wp14:anchorId="189D3335" wp14:editId="7D775462">
            <wp:extent cx="974585" cy="954405"/>
            <wp:effectExtent l="0" t="0" r="0" b="0"/>
            <wp:docPr id="1823396052" name="Imagen 1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396052" name="Imagen 1" descr="Icon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813" cy="96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76823" w14:textId="10DB6D3B" w:rsidR="009D4ED7" w:rsidRPr="009D4ED7" w:rsidRDefault="009D4ED7" w:rsidP="009D4ED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kern w:val="36"/>
          <w:sz w:val="28"/>
          <w:szCs w:val="28"/>
          <w:lang w:val="en-US" w:eastAsia="es-MX"/>
          <w14:ligatures w14:val="none"/>
        </w:rPr>
        <w:t>Nova Concrete Management LLC</w:t>
      </w:r>
    </w:p>
    <w:p w14:paraId="495898D7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val="en-US" w:eastAsia="es-MX"/>
          <w14:ligatures w14:val="none"/>
        </w:rPr>
      </w:pPr>
    </w:p>
    <w:p w14:paraId="192E1544" w14:textId="0E360488" w:rsidR="009D4ED7" w:rsidRDefault="009D4ED7" w:rsidP="009D4ED7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kern w:val="36"/>
          <w:sz w:val="48"/>
          <w:szCs w:val="48"/>
          <w:lang w:val="en-US" w:eastAsia="es-MX"/>
          <w14:ligatures w14:val="none"/>
        </w:rPr>
        <w:t>Before You Replace Your Driveway or Patio… Read This First</w:t>
      </w:r>
    </w:p>
    <w:p w14:paraId="38A0775E" w14:textId="77777777" w:rsid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</w:pPr>
    </w:p>
    <w:p w14:paraId="17F28136" w14:textId="5F50C4F3" w:rsidR="009D4ED7" w:rsidRP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  <w:t>How a $299 Unbiased Concrete Assessment Can Save You Thousands</w:t>
      </w:r>
    </w:p>
    <w:p w14:paraId="4D53AE3D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Replacing a driveway or patio can cost 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$8,000–$25,000+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in South Florida. Many homeowners commit to full removal and replacement without knowing one critical truth:</w:t>
      </w:r>
    </w:p>
    <w:p w14:paraId="1E5027CA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EE0000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color w:val="EE0000"/>
          <w:kern w:val="0"/>
          <w:sz w:val="28"/>
          <w:szCs w:val="28"/>
          <w:lang w:val="en-US" w:eastAsia="es-MX"/>
          <w14:ligatures w14:val="none"/>
        </w:rPr>
        <w:t>Most concrete does NOT need to be torn out.</w:t>
      </w:r>
    </w:p>
    <w:p w14:paraId="04132AC2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Cracks, stains, settling, and surface wear often </w:t>
      </w:r>
      <w:r w:rsidRPr="009D4ED7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es-MX"/>
          <w14:ligatures w14:val="none"/>
        </w:rPr>
        <w:t>look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worse than they really are. Without professional evaluation, homeowners are frequently oversold into unnecessary demolition.</w:t>
      </w:r>
    </w:p>
    <w:p w14:paraId="6E5BF4B1" w14:textId="77777777" w:rsid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This guide explains how a 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$299 Concrete Assessment &amp; Inspection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gives you clarity, confidence, and leverage—before you spend thousands.</w:t>
      </w:r>
    </w:p>
    <w:p w14:paraId="47CB5A37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</w:p>
    <w:p w14:paraId="58C72E8C" w14:textId="77777777" w:rsidR="009D4ED7" w:rsidRDefault="009D4ED7" w:rsidP="009D4ED7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pict w14:anchorId="2739AC62">
          <v:rect id="_x0000_i1025" style="width:0;height:1.5pt" o:hralign="center" o:hrstd="t" o:hr="t" fillcolor="#a0a0a0" stroked="f"/>
        </w:pict>
      </w:r>
    </w:p>
    <w:p w14:paraId="7D7D490B" w14:textId="77777777" w:rsidR="009D4ED7" w:rsidRDefault="009D4ED7" w:rsidP="009D4ED7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</w:p>
    <w:p w14:paraId="19CC8F96" w14:textId="77777777" w:rsidR="009D4ED7" w:rsidRDefault="009D4ED7" w:rsidP="009D4ED7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</w:p>
    <w:p w14:paraId="6C51A1A0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  <w:t>The Biggest Pain Points Homeowners Face</w:t>
      </w:r>
    </w:p>
    <w:p w14:paraId="12B25F21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If you’re considering replacing your concrete, you’re probably feeling at least one of these:</w:t>
      </w:r>
    </w:p>
    <w:p w14:paraId="5FF82CF5" w14:textId="77777777" w:rsidR="009D4ED7" w:rsidRPr="009D4ED7" w:rsidRDefault="009D4ED7" w:rsidP="009D4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val="en-US" w:eastAsia="es-MX"/>
          <w14:ligatures w14:val="none"/>
        </w:rPr>
        <w:t>❌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You’re getting 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conflicting opinions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from contractors</w:t>
      </w:r>
    </w:p>
    <w:p w14:paraId="4EE1A724" w14:textId="7496D21A" w:rsidR="009D4ED7" w:rsidRPr="009D4ED7" w:rsidRDefault="009D4ED7" w:rsidP="009D4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val="en-US" w:eastAsia="es-MX"/>
          <w14:ligatures w14:val="none"/>
        </w:rPr>
        <w:t>❌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Everyone recommends 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full replacement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(most expensive option)</w:t>
      </w:r>
    </w:p>
    <w:p w14:paraId="41D5FEBF" w14:textId="77777777" w:rsidR="009D4ED7" w:rsidRPr="009D4ED7" w:rsidRDefault="009D4ED7" w:rsidP="009D4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val="en-US" w:eastAsia="es-MX"/>
          <w14:ligatures w14:val="none"/>
        </w:rPr>
        <w:t>❌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You don’t know if cracks are cosmetic or structural</w:t>
      </w:r>
    </w:p>
    <w:p w14:paraId="499ACA17" w14:textId="77777777" w:rsidR="009D4ED7" w:rsidRPr="009D4ED7" w:rsidRDefault="009D4ED7" w:rsidP="009D4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val="en-US" w:eastAsia="es-MX"/>
          <w14:ligatures w14:val="none"/>
        </w:rPr>
        <w:t>❌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You’re worried about wasting money—or doing the wrong fix</w:t>
      </w:r>
    </w:p>
    <w:p w14:paraId="5247B2FD" w14:textId="77777777" w:rsidR="009D4ED7" w:rsidRPr="009D4ED7" w:rsidRDefault="009D4ED7" w:rsidP="009D4E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val="en-US" w:eastAsia="es-MX"/>
          <w14:ligatures w14:val="none"/>
        </w:rPr>
        <w:t>❌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You want facts, not sales pressure</w:t>
      </w:r>
    </w:p>
    <w:p w14:paraId="23AA7D90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Sound familiar?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You’re not alone.</w:t>
      </w:r>
    </w:p>
    <w:p w14:paraId="5E9FB522" w14:textId="77777777" w:rsidR="009D4ED7" w:rsidRPr="009D4ED7" w:rsidRDefault="009D4ED7" w:rsidP="009D4E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pict w14:anchorId="6A96F986">
          <v:rect id="_x0000_i1026" style="width:0;height:1.5pt" o:hralign="center" o:hrstd="t" o:hr="t" fillcolor="#a0a0a0" stroked="f"/>
        </w:pict>
      </w:r>
    </w:p>
    <w:p w14:paraId="2FF4BF8E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  <w:t>Why Most Contractors Push Replacement</w:t>
      </w:r>
    </w:p>
    <w:p w14:paraId="5B657B22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Replacement is simple for contractors:</w:t>
      </w:r>
    </w:p>
    <w:p w14:paraId="5F31AB4E" w14:textId="77777777" w:rsidR="009D4ED7" w:rsidRPr="009D4ED7" w:rsidRDefault="009D4ED7" w:rsidP="009D4E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Higher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gram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ticket</w:t>
      </w:r>
      <w:proofErr w:type="gramEnd"/>
    </w:p>
    <w:p w14:paraId="0F85B504" w14:textId="77777777" w:rsidR="009D4ED7" w:rsidRPr="009D4ED7" w:rsidRDefault="009D4ED7" w:rsidP="009D4E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Faster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close</w:t>
      </w:r>
      <w:proofErr w:type="spellEnd"/>
    </w:p>
    <w:p w14:paraId="177E2097" w14:textId="77777777" w:rsidR="009D4ED7" w:rsidRPr="009D4ED7" w:rsidRDefault="009D4ED7" w:rsidP="009D4E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No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testing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required</w:t>
      </w:r>
      <w:proofErr w:type="spellEnd"/>
    </w:p>
    <w:p w14:paraId="5CB4F4EE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But for homeowners, replacement is often:</w:t>
      </w:r>
    </w:p>
    <w:p w14:paraId="25253185" w14:textId="77777777" w:rsidR="009D4ED7" w:rsidRPr="009D4ED7" w:rsidRDefault="009D4ED7" w:rsidP="009D4E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eastAsia="es-MX"/>
          <w14:ligatures w14:val="none"/>
        </w:rPr>
        <w:t>❌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Unnecessary</w:t>
      </w:r>
      <w:proofErr w:type="spellEnd"/>
    </w:p>
    <w:p w14:paraId="1EE973BD" w14:textId="77777777" w:rsidR="009D4ED7" w:rsidRPr="009D4ED7" w:rsidRDefault="009D4ED7" w:rsidP="009D4E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eastAsia="es-MX"/>
          <w14:ligatures w14:val="none"/>
        </w:rPr>
        <w:t>❌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Disruptive</w:t>
      </w:r>
    </w:p>
    <w:p w14:paraId="7D09EAE1" w14:textId="77777777" w:rsidR="009D4ED7" w:rsidRPr="009D4ED7" w:rsidRDefault="009D4ED7" w:rsidP="009D4E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val="en-US" w:eastAsia="es-MX"/>
          <w14:ligatures w14:val="none"/>
        </w:rPr>
        <w:t>❌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2–4x more expensive than resurfacing or repair</w:t>
      </w:r>
    </w:p>
    <w:p w14:paraId="0084B60C" w14:textId="77777777" w:rsid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What’s missing is an 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independent, unbiased evaluation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—one that works </w:t>
      </w:r>
      <w:r w:rsidRPr="009D4ED7">
        <w:rPr>
          <w:rFonts w:ascii="Calibri" w:eastAsia="Times New Roman" w:hAnsi="Calibri" w:cs="Calibri"/>
          <w:i/>
          <w:iCs/>
          <w:kern w:val="0"/>
          <w:sz w:val="28"/>
          <w:szCs w:val="28"/>
          <w:lang w:val="en-US" w:eastAsia="es-MX"/>
          <w14:ligatures w14:val="none"/>
        </w:rPr>
        <w:t>for you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, not a sales quota.</w:t>
      </w:r>
    </w:p>
    <w:p w14:paraId="74704C20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es-MX"/>
          <w14:ligatures w14:val="none"/>
        </w:rPr>
      </w:pPr>
    </w:p>
    <w:p w14:paraId="7E48AB05" w14:textId="77777777" w:rsidR="009D4ED7" w:rsidRPr="009D4ED7" w:rsidRDefault="009D4ED7" w:rsidP="009D4E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4"/>
          <w:szCs w:val="24"/>
          <w:lang w:eastAsia="es-MX"/>
          <w14:ligatures w14:val="none"/>
        </w:rPr>
        <w:pict w14:anchorId="3CEF8649">
          <v:rect id="_x0000_i1027" style="width:0;height:1.5pt" o:hralign="center" o:hrstd="t" o:hr="t" fillcolor="#a0a0a0" stroked="f"/>
        </w:pict>
      </w:r>
    </w:p>
    <w:p w14:paraId="1D12C182" w14:textId="77777777" w:rsid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</w:pPr>
    </w:p>
    <w:p w14:paraId="67A0ED09" w14:textId="77777777" w:rsid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</w:pPr>
    </w:p>
    <w:p w14:paraId="44D5D5A7" w14:textId="739649FA" w:rsidR="009D4ED7" w:rsidRP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  <w:t>Introducing the $299 Concrete Assessment &amp; Inspection</w:t>
      </w:r>
    </w:p>
    <w:p w14:paraId="5A725031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A professional, third-party inspection designed to answer one question:</w:t>
      </w:r>
    </w:p>
    <w:p w14:paraId="6E7B508C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EE0000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color w:val="EE0000"/>
          <w:kern w:val="0"/>
          <w:sz w:val="28"/>
          <w:szCs w:val="28"/>
          <w:lang w:val="en-US" w:eastAsia="es-MX"/>
          <w14:ligatures w14:val="none"/>
        </w:rPr>
        <w:t>Does your concrete truly need to be replaced—or can it be saved?</w:t>
      </w:r>
    </w:p>
    <w:p w14:paraId="0BCE0885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This service is ideal for:</w:t>
      </w:r>
    </w:p>
    <w:p w14:paraId="7A297AF4" w14:textId="77777777" w:rsidR="009D4ED7" w:rsidRPr="009D4ED7" w:rsidRDefault="009D4ED7" w:rsidP="009D4E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Driveways</w:t>
      </w:r>
      <w:proofErr w:type="spellEnd"/>
    </w:p>
    <w:p w14:paraId="245EDC07" w14:textId="77777777" w:rsidR="009D4ED7" w:rsidRPr="009D4ED7" w:rsidRDefault="009D4ED7" w:rsidP="009D4E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Patios</w:t>
      </w:r>
    </w:p>
    <w:p w14:paraId="662BB5E8" w14:textId="77777777" w:rsidR="009D4ED7" w:rsidRPr="009D4ED7" w:rsidRDefault="009D4ED7" w:rsidP="009D4E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Pool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decks</w:t>
      </w:r>
      <w:proofErr w:type="spellEnd"/>
    </w:p>
    <w:p w14:paraId="35EE7C6B" w14:textId="77777777" w:rsidR="009D4ED7" w:rsidRPr="009D4ED7" w:rsidRDefault="009D4ED7" w:rsidP="009D4E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Walkways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&amp; flat concrete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surfaces</w:t>
      </w:r>
      <w:proofErr w:type="spellEnd"/>
    </w:p>
    <w:p w14:paraId="1927E75F" w14:textId="77777777" w:rsidR="009D4ED7" w:rsidRPr="009D4ED7" w:rsidRDefault="009D4ED7" w:rsidP="009D4E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pict w14:anchorId="4BFF7AFB">
          <v:rect id="_x0000_i1028" style="width:0;height:1.5pt" o:hralign="center" o:hrstd="t" o:hr="t" fillcolor="#a0a0a0" stroked="f"/>
        </w:pict>
      </w:r>
    </w:p>
    <w:p w14:paraId="2AE3DA77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  <w:t>What’s Included in the $299 Inspection</w:t>
      </w:r>
    </w:p>
    <w:p w14:paraId="0240CE7E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Our assessment goes beyond a visual glance. It’s a 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multi-point evaluation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focused on structural integrity.</w:t>
      </w:r>
    </w:p>
    <w:p w14:paraId="0B3E614A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:lang w:val="en-US" w:eastAsia="es-MX"/>
          <w14:ligatures w14:val="none"/>
        </w:rPr>
        <w:t>✔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 xml:space="preserve"> Moisture Evaluation</w:t>
      </w:r>
    </w:p>
    <w:p w14:paraId="7326F91F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Identifies trapped moisture that could affect coatings or resurfacing longevity.</w:t>
      </w:r>
    </w:p>
    <w:p w14:paraId="393015A9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:lang w:val="en-US" w:eastAsia="es-MX"/>
          <w14:ligatures w14:val="none"/>
        </w:rPr>
        <w:t>✔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 xml:space="preserve"> Crack Analysis &amp; Measurement</w:t>
      </w:r>
    </w:p>
    <w:p w14:paraId="04BBC53F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Distinguishes between cosmetic, shrinkage, and structural cracks.</w:t>
      </w:r>
    </w:p>
    <w:p w14:paraId="328AB4FD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:lang w:val="en-US" w:eastAsia="es-MX"/>
          <w14:ligatures w14:val="none"/>
        </w:rPr>
        <w:t>✔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 xml:space="preserve"> Surface Strength Testing (Rebound Hammer)</w:t>
      </w:r>
    </w:p>
    <w:p w14:paraId="0E4E231B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Evaluates concrete hardness and compressive strength at multiple points.</w:t>
      </w:r>
    </w:p>
    <w:p w14:paraId="66A58A70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:lang w:val="en-US" w:eastAsia="es-MX"/>
          <w14:ligatures w14:val="none"/>
        </w:rPr>
        <w:t>✔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 xml:space="preserve"> Level &amp; Settlement Review</w:t>
      </w:r>
    </w:p>
    <w:p w14:paraId="77BCDD66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Checks for uneven areas, trip hazards, or structural movement.</w:t>
      </w:r>
    </w:p>
    <w:p w14:paraId="238695C8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:lang w:val="en-US" w:eastAsia="es-MX"/>
          <w14:ligatures w14:val="none"/>
        </w:rPr>
        <w:lastRenderedPageBreak/>
        <w:t>✔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 xml:space="preserve"> Professional Written Report</w:t>
      </w:r>
    </w:p>
    <w:p w14:paraId="7D2CD9B7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A clear, homeowner-friendly report </w:t>
      </w:r>
      <w:proofErr w:type="gramStart"/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outlining</w:t>
      </w:r>
      <w:proofErr w:type="gramEnd"/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:</w:t>
      </w:r>
    </w:p>
    <w:p w14:paraId="3CA94D4C" w14:textId="77777777" w:rsidR="009D4ED7" w:rsidRPr="009D4ED7" w:rsidRDefault="009D4ED7" w:rsidP="009D4E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Current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condition</w:t>
      </w:r>
      <w:proofErr w:type="spellEnd"/>
    </w:p>
    <w:p w14:paraId="4607345A" w14:textId="77777777" w:rsidR="009D4ED7" w:rsidRPr="009D4ED7" w:rsidRDefault="009D4ED7" w:rsidP="009D4E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Viable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options</w:t>
      </w:r>
      <w:proofErr w:type="spellEnd"/>
    </w:p>
    <w:p w14:paraId="1D702F13" w14:textId="77777777" w:rsidR="009D4ED7" w:rsidRPr="009D4ED7" w:rsidRDefault="009D4ED7" w:rsidP="009D4E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Whether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resurfacing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is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feasible</w:t>
      </w:r>
      <w:proofErr w:type="spellEnd"/>
    </w:p>
    <w:p w14:paraId="73CA9F3A" w14:textId="77777777" w:rsidR="009D4ED7" w:rsidRPr="009D4ED7" w:rsidRDefault="009D4ED7" w:rsidP="009D4E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When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replacement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is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truly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justified</w:t>
      </w:r>
      <w:proofErr w:type="spellEnd"/>
    </w:p>
    <w:p w14:paraId="3F4B5E2B" w14:textId="77777777" w:rsidR="009D4ED7" w:rsidRPr="009D4ED7" w:rsidRDefault="009D4ED7" w:rsidP="009D4ED7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pict w14:anchorId="231DCE92">
          <v:rect id="_x0000_i1029" style="width:0;height:1.5pt" o:hralign="center" o:hrstd="t" o:hr="t" fillcolor="#a0a0a0" stroked="f"/>
        </w:pict>
      </w:r>
    </w:p>
    <w:p w14:paraId="49687941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What This Inspection Can Save You</w:t>
      </w:r>
    </w:p>
    <w:p w14:paraId="48008017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Homeowners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regularly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discover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that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:</w:t>
      </w:r>
    </w:p>
    <w:p w14:paraId="563EC526" w14:textId="77777777" w:rsidR="009D4ED7" w:rsidRPr="009D4ED7" w:rsidRDefault="009D4ED7" w:rsidP="009D4E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A $15,000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replacement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wasn’t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necessary</w:t>
      </w:r>
      <w:proofErr w:type="spellEnd"/>
    </w:p>
    <w:p w14:paraId="411E37FE" w14:textId="77777777" w:rsidR="009D4ED7" w:rsidRPr="009D4ED7" w:rsidRDefault="009D4ED7" w:rsidP="009D4E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A $4,000–$6,000 resurfacing was the right solution</w:t>
      </w:r>
    </w:p>
    <w:p w14:paraId="3F56E869" w14:textId="77777777" w:rsidR="009D4ED7" w:rsidRPr="009D4ED7" w:rsidRDefault="009D4ED7" w:rsidP="009D4E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Minor repairs could extend the life of their concrete 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10–15 years</w:t>
      </w:r>
    </w:p>
    <w:p w14:paraId="041ED585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EE0000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color w:val="EE0000"/>
          <w:kern w:val="0"/>
          <w:sz w:val="28"/>
          <w:szCs w:val="28"/>
          <w:lang w:val="en-US" w:eastAsia="es-MX"/>
          <w14:ligatures w14:val="none"/>
        </w:rPr>
        <w:t>One inspection can prevent a five-figure mistake.</w:t>
      </w:r>
    </w:p>
    <w:p w14:paraId="2DF20CD5" w14:textId="77777777" w:rsidR="009D4ED7" w:rsidRPr="009D4ED7" w:rsidRDefault="009D4ED7" w:rsidP="009D4ED7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pict w14:anchorId="498A7348">
          <v:rect id="_x0000_i1030" style="width:0;height:1.5pt" o:hralign="center" o:hrstd="t" o:hr="t" fillcolor="#a0a0a0" stroked="f"/>
        </w:pict>
      </w:r>
    </w:p>
    <w:p w14:paraId="39E32617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Real-World Outcomes</w:t>
      </w:r>
    </w:p>
    <w:p w14:paraId="5A390A9C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“After multiple replacement quotes, the inspection showed our driveway was structurally sound. We resurfaced instead and saved thousands.”</w:t>
      </w:r>
    </w:p>
    <w:p w14:paraId="5958DCBC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“We were about to demolish our patio. The assessment gave us confidence to repair and resurface—best decision we made.”</w:t>
      </w:r>
    </w:p>
    <w:p w14:paraId="4118FEE0" w14:textId="77777777" w:rsidR="009D4ED7" w:rsidRPr="009D4ED7" w:rsidRDefault="009D4ED7" w:rsidP="009D4ED7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pict w14:anchorId="5F756C7E">
          <v:rect id="_x0000_i1031" style="width:0;height:1.5pt" o:hralign="center" o:hrstd="t" o:hr="t" fillcolor="#a0a0a0" stroked="f"/>
        </w:pict>
      </w:r>
    </w:p>
    <w:p w14:paraId="76F6A466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</w:pPr>
      <w:proofErr w:type="spellStart"/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  <w:t>Why</w:t>
      </w:r>
      <w:proofErr w:type="spellEnd"/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  <w:t>This</w:t>
      </w:r>
      <w:proofErr w:type="spellEnd"/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  <w:t>Assessment</w:t>
      </w:r>
      <w:proofErr w:type="spellEnd"/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  <w:t>Is</w:t>
      </w:r>
      <w:proofErr w:type="spellEnd"/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  <w:t>Different</w:t>
      </w:r>
      <w:proofErr w:type="spellEnd"/>
    </w:p>
    <w:p w14:paraId="6F0DD2C4" w14:textId="77777777" w:rsidR="009D4ED7" w:rsidRPr="009D4ED7" w:rsidRDefault="009D4ED7" w:rsidP="009D4E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eastAsia="es-MX"/>
          <w14:ligatures w14:val="none"/>
        </w:rPr>
        <w:t>✅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  <w:t>Unbiased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– No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construction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upsell</w:t>
      </w:r>
      <w:proofErr w:type="spellEnd"/>
    </w:p>
    <w:p w14:paraId="005B90D5" w14:textId="77777777" w:rsidR="009D4ED7" w:rsidRPr="009D4ED7" w:rsidRDefault="009D4ED7" w:rsidP="009D4E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eastAsia="es-MX"/>
          <w14:ligatures w14:val="none"/>
        </w:rPr>
        <w:t>✅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  <w:t>Data-</w:t>
      </w:r>
      <w:proofErr w:type="spellStart"/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  <w:t>driven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–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Measurements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not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opinions</w:t>
      </w:r>
      <w:proofErr w:type="spellEnd"/>
    </w:p>
    <w:p w14:paraId="53CFF6F2" w14:textId="77777777" w:rsidR="009D4ED7" w:rsidRPr="009D4ED7" w:rsidRDefault="009D4ED7" w:rsidP="009D4E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eastAsia="es-MX"/>
          <w14:ligatures w14:val="none"/>
        </w:rPr>
        <w:t>✅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MX"/>
          <w14:ligatures w14:val="none"/>
        </w:rPr>
        <w:t>Homeowner-first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–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Education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before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decisions</w:t>
      </w:r>
      <w:proofErr w:type="spellEnd"/>
    </w:p>
    <w:p w14:paraId="423B25B2" w14:textId="77777777" w:rsidR="009D4ED7" w:rsidRDefault="009D4ED7" w:rsidP="009D4E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val="en-US" w:eastAsia="es-MX"/>
          <w14:ligatures w14:val="none"/>
        </w:rPr>
        <w:t>✅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Inspection-focused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– Not a contractor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estimate</w:t>
      </w:r>
      <w:proofErr w:type="spellEnd"/>
    </w:p>
    <w:p w14:paraId="29888067" w14:textId="6E731553" w:rsidR="009D4ED7" w:rsidRPr="009D4ED7" w:rsidRDefault="009D4ED7" w:rsidP="009D4ED7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b/>
          <w:bCs/>
          <w:color w:val="EE0000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color w:val="EE0000"/>
          <w:kern w:val="0"/>
          <w:sz w:val="28"/>
          <w:szCs w:val="28"/>
          <w:lang w:val="en-US" w:eastAsia="es-MX"/>
          <w14:ligatures w14:val="none"/>
        </w:rPr>
        <w:lastRenderedPageBreak/>
        <w:t>ITS ABOUT CLARITY NOT PRESSURE</w:t>
      </w:r>
    </w:p>
    <w:p w14:paraId="74B2BB05" w14:textId="77777777" w:rsidR="009D4ED7" w:rsidRPr="009D4ED7" w:rsidRDefault="009D4ED7" w:rsidP="009D4ED7">
      <w:pPr>
        <w:spacing w:after="0" w:line="240" w:lineRule="auto"/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es-MX"/>
          <w14:ligatures w14:val="none"/>
        </w:rPr>
        <w:pict w14:anchorId="36D007B9">
          <v:rect id="_x0000_i1032" style="width:0;height:1.5pt" o:hralign="center" o:hrstd="t" o:hr="t" fillcolor="#a0a0a0" stroked="f"/>
        </w:pict>
      </w:r>
    </w:p>
    <w:p w14:paraId="07BD9339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  <w:t>Who This Is NOT For</w:t>
      </w:r>
    </w:p>
    <w:p w14:paraId="0EC5B479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This inspection may not be for you if:</w:t>
      </w:r>
    </w:p>
    <w:p w14:paraId="51A9335D" w14:textId="77777777" w:rsidR="009D4ED7" w:rsidRPr="009D4ED7" w:rsidRDefault="009D4ED7" w:rsidP="009D4E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You already decided to </w:t>
      </w:r>
      <w:proofErr w:type="gramStart"/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replace</w:t>
      </w:r>
      <w:proofErr w:type="gramEnd"/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no matter what</w:t>
      </w:r>
    </w:p>
    <w:p w14:paraId="63245378" w14:textId="77777777" w:rsidR="009D4ED7" w:rsidRPr="009D4ED7" w:rsidRDefault="009D4ED7" w:rsidP="009D4E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You’re looking for the cheapest opinion</w:t>
      </w:r>
    </w:p>
    <w:p w14:paraId="03A316E3" w14:textId="77777777" w:rsidR="009D4ED7" w:rsidRPr="009D4ED7" w:rsidRDefault="009D4ED7" w:rsidP="009D4E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You want a sales estimate instead of facts</w:t>
      </w:r>
    </w:p>
    <w:p w14:paraId="22B1B259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But if you want 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truth before spending thousands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, this is for you.</w:t>
      </w:r>
    </w:p>
    <w:p w14:paraId="1613B66F" w14:textId="77777777" w:rsidR="009D4ED7" w:rsidRPr="009D4ED7" w:rsidRDefault="009D4ED7" w:rsidP="009D4ED7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pict w14:anchorId="65C517E6">
          <v:rect id="_x0000_i1033" style="width:0;height:1.5pt" o:hralign="center" o:hrstd="t" o:hr="t" fillcolor="#a0a0a0" stroked="f"/>
        </w:pict>
      </w:r>
    </w:p>
    <w:p w14:paraId="0D4A7959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  <w:t>The Smart First Step</w:t>
      </w:r>
    </w:p>
    <w:p w14:paraId="7D1E0792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Before signing a replacement contract, invest 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$299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to understand:</w:t>
      </w:r>
    </w:p>
    <w:p w14:paraId="04156DBE" w14:textId="77777777" w:rsidR="009D4ED7" w:rsidRPr="009D4ED7" w:rsidRDefault="009D4ED7" w:rsidP="009D4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What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you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actually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need</w:t>
      </w:r>
      <w:proofErr w:type="spellEnd"/>
    </w:p>
    <w:p w14:paraId="451FD5AF" w14:textId="77777777" w:rsidR="009D4ED7" w:rsidRPr="009D4ED7" w:rsidRDefault="009D4ED7" w:rsidP="009D4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What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you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can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avoid</w:t>
      </w:r>
      <w:proofErr w:type="spellEnd"/>
    </w:p>
    <w:p w14:paraId="7155753C" w14:textId="77777777" w:rsidR="009D4ED7" w:rsidRPr="009D4ED7" w:rsidRDefault="009D4ED7" w:rsidP="009D4E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</w:pP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What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will</w:t>
      </w:r>
      <w:proofErr w:type="spellEnd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9D4ED7">
        <w:rPr>
          <w:rFonts w:ascii="Calibri" w:eastAsia="Times New Roman" w:hAnsi="Calibri" w:cs="Calibri"/>
          <w:kern w:val="0"/>
          <w:sz w:val="28"/>
          <w:szCs w:val="28"/>
          <w:lang w:eastAsia="es-MX"/>
          <w14:ligatures w14:val="none"/>
        </w:rPr>
        <w:t>last</w:t>
      </w:r>
      <w:proofErr w:type="spellEnd"/>
    </w:p>
    <w:p w14:paraId="767F76C1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EE0000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color w:val="EE0000"/>
          <w:kern w:val="0"/>
          <w:sz w:val="28"/>
          <w:szCs w:val="28"/>
          <w:lang w:val="en-US" w:eastAsia="es-MX"/>
          <w14:ligatures w14:val="none"/>
        </w:rPr>
        <w:t>Inspect first. Decide second. Save thousands.</w:t>
      </w:r>
    </w:p>
    <w:p w14:paraId="12FBC2FA" w14:textId="77777777" w:rsidR="009D4ED7" w:rsidRPr="009D4ED7" w:rsidRDefault="009D4ED7" w:rsidP="009D4ED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4"/>
          <w:szCs w:val="24"/>
          <w:lang w:eastAsia="es-MX"/>
          <w14:ligatures w14:val="none"/>
        </w:rPr>
        <w:pict w14:anchorId="5532CEA3">
          <v:rect id="_x0000_i1034" style="width:0;height:1.5pt" o:hralign="center" o:hrstd="t" o:hr="t" fillcolor="#a0a0a0" stroked="f"/>
        </w:pict>
      </w:r>
    </w:p>
    <w:p w14:paraId="5F73A3D8" w14:textId="77777777" w:rsidR="009D4ED7" w:rsidRPr="009D4ED7" w:rsidRDefault="009D4ED7" w:rsidP="009D4ED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b/>
          <w:bCs/>
          <w:kern w:val="0"/>
          <w:sz w:val="36"/>
          <w:szCs w:val="36"/>
          <w:lang w:val="en-US" w:eastAsia="es-MX"/>
          <w14:ligatures w14:val="none"/>
        </w:rPr>
        <w:t>Ready for Clarity?</w:t>
      </w:r>
    </w:p>
    <w:p w14:paraId="72618A0E" w14:textId="4D0F1E54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Schedule your </w:t>
      </w:r>
      <w:r w:rsidRPr="009D4ED7">
        <w:rPr>
          <w:rFonts w:ascii="Calibri" w:eastAsia="Times New Roman" w:hAnsi="Calibri" w:cs="Calibri"/>
          <w:b/>
          <w:bCs/>
          <w:kern w:val="0"/>
          <w:sz w:val="28"/>
          <w:szCs w:val="28"/>
          <w:lang w:val="en-US" w:eastAsia="es-MX"/>
          <w14:ligatures w14:val="none"/>
        </w:rPr>
        <w:t>$299 Concrete Assessment &amp; Inspection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today and make your next decision with confidence</w:t>
      </w:r>
      <w:r w:rsidR="007A0AD4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—</w:t>
      </w:r>
      <w:r w:rsidR="007A0AD4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not guesswork.</w:t>
      </w:r>
    </w:p>
    <w:p w14:paraId="22FA2D34" w14:textId="77777777" w:rsidR="009D4ED7" w:rsidRP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eastAsia="es-MX"/>
          <w14:ligatures w14:val="none"/>
        </w:rPr>
        <w:t>📍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Serving South Florida homeowners</w:t>
      </w:r>
    </w:p>
    <w:p w14:paraId="72A4EFF1" w14:textId="2B6C6C38" w:rsidR="009D4ED7" w:rsidRDefault="009D4ED7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9D4ED7">
        <w:rPr>
          <w:rFonts w:ascii="Segoe UI Emoji" w:eastAsia="Times New Roman" w:hAnsi="Segoe UI Emoji" w:cs="Segoe UI Emoji"/>
          <w:kern w:val="0"/>
          <w:sz w:val="28"/>
          <w:szCs w:val="28"/>
          <w:lang w:eastAsia="es-MX"/>
          <w14:ligatures w14:val="none"/>
        </w:rPr>
        <w:t>📞</w:t>
      </w:r>
      <w:r w:rsidRPr="009D4ED7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Book your inspection now</w:t>
      </w:r>
      <w:proofErr w:type="gramStart"/>
      <w:r w:rsidR="007A0AD4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 xml:space="preserve"> ..</w:t>
      </w:r>
      <w:proofErr w:type="gramEnd"/>
    </w:p>
    <w:p w14:paraId="4FBF9B8C" w14:textId="4D375B03" w:rsidR="007A0AD4" w:rsidRPr="009D4ED7" w:rsidRDefault="007A0AD4" w:rsidP="009D4ED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</w:pPr>
      <w:r w:rsidRPr="007A0AD4">
        <w:rPr>
          <w:rFonts w:ascii="Calibri" w:eastAsia="Times New Roman" w:hAnsi="Calibri" w:cs="Calibri"/>
          <w:kern w:val="0"/>
          <w:sz w:val="28"/>
          <w:szCs w:val="28"/>
          <w:lang w:val="en-US" w:eastAsia="es-MX"/>
          <w14:ligatures w14:val="none"/>
        </w:rPr>
        <w:t>https://calendly.com/novaspacesmiami/videollamada?month=2026-01</w:t>
      </w:r>
    </w:p>
    <w:p w14:paraId="4586BCAB" w14:textId="77777777" w:rsidR="00E348C4" w:rsidRPr="009D4ED7" w:rsidRDefault="00E348C4">
      <w:pPr>
        <w:rPr>
          <w:lang w:val="en-US"/>
        </w:rPr>
      </w:pPr>
    </w:p>
    <w:sectPr w:rsidR="00E348C4" w:rsidRPr="009D4E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6507"/>
    <w:multiLevelType w:val="multilevel"/>
    <w:tmpl w:val="EF5A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E4AB8"/>
    <w:multiLevelType w:val="multilevel"/>
    <w:tmpl w:val="84F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10E55"/>
    <w:multiLevelType w:val="multilevel"/>
    <w:tmpl w:val="010A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0091E"/>
    <w:multiLevelType w:val="multilevel"/>
    <w:tmpl w:val="C90C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B0100"/>
    <w:multiLevelType w:val="multilevel"/>
    <w:tmpl w:val="314A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D1854"/>
    <w:multiLevelType w:val="multilevel"/>
    <w:tmpl w:val="0E76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E6528"/>
    <w:multiLevelType w:val="multilevel"/>
    <w:tmpl w:val="F2B6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76C29"/>
    <w:multiLevelType w:val="multilevel"/>
    <w:tmpl w:val="5490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7052D"/>
    <w:multiLevelType w:val="multilevel"/>
    <w:tmpl w:val="83B2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938278">
    <w:abstractNumId w:val="1"/>
  </w:num>
  <w:num w:numId="2" w16cid:durableId="420489928">
    <w:abstractNumId w:val="0"/>
  </w:num>
  <w:num w:numId="3" w16cid:durableId="554703759">
    <w:abstractNumId w:val="7"/>
  </w:num>
  <w:num w:numId="4" w16cid:durableId="1234660813">
    <w:abstractNumId w:val="6"/>
  </w:num>
  <w:num w:numId="5" w16cid:durableId="2138450511">
    <w:abstractNumId w:val="2"/>
  </w:num>
  <w:num w:numId="6" w16cid:durableId="959074151">
    <w:abstractNumId w:val="3"/>
  </w:num>
  <w:num w:numId="7" w16cid:durableId="637304582">
    <w:abstractNumId w:val="5"/>
  </w:num>
  <w:num w:numId="8" w16cid:durableId="1920166961">
    <w:abstractNumId w:val="8"/>
  </w:num>
  <w:num w:numId="9" w16cid:durableId="1568957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D7"/>
    <w:rsid w:val="00577FE2"/>
    <w:rsid w:val="007A0AD4"/>
    <w:rsid w:val="009D4ED7"/>
    <w:rsid w:val="00E348C4"/>
    <w:rsid w:val="00F2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F38C"/>
  <w15:chartTrackingRefBased/>
  <w15:docId w15:val="{740E96D2-E12D-4A9F-96CE-FE0A95B7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4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4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4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4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4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4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4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4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4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4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4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4E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4E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4E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4E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4E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4E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4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4E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4E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4E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4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4E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4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Nunez</dc:creator>
  <cp:keywords/>
  <dc:description/>
  <cp:lastModifiedBy>Raul Nunez</cp:lastModifiedBy>
  <cp:revision>1</cp:revision>
  <dcterms:created xsi:type="dcterms:W3CDTF">2026-01-08T19:38:00Z</dcterms:created>
  <dcterms:modified xsi:type="dcterms:W3CDTF">2026-01-08T19:55:00Z</dcterms:modified>
</cp:coreProperties>
</file>